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7363C211" w14:textId="5C787895" w:rsidR="00876749" w:rsidRDefault="00876749" w:rsidP="00C401E1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76749">
        <w:rPr>
          <w:rFonts w:ascii="Arial" w:hAnsi="Arial" w:cs="Arial"/>
          <w:b/>
          <w:sz w:val="20"/>
          <w:szCs w:val="20"/>
          <w:lang w:eastAsia="en-US"/>
        </w:rPr>
        <w:t>„</w:t>
      </w:r>
      <w:r w:rsidR="00C401E1" w:rsidRPr="00C401E1">
        <w:rPr>
          <w:rFonts w:ascii="Arial" w:hAnsi="Arial" w:cs="Arial"/>
          <w:b/>
          <w:sz w:val="20"/>
          <w:szCs w:val="20"/>
          <w:lang w:eastAsia="en-US"/>
        </w:rPr>
        <w:t>Przebudowa ul. Różanej w Lubiczu Dolnym</w:t>
      </w:r>
      <w:r w:rsidR="004F2028" w:rsidRPr="004F2028">
        <w:rPr>
          <w:rFonts w:ascii="Arial" w:hAnsi="Arial" w:cs="Arial"/>
          <w:b/>
          <w:sz w:val="20"/>
          <w:szCs w:val="20"/>
          <w:lang w:eastAsia="en-US"/>
        </w:rPr>
        <w:t>.</w:t>
      </w:r>
      <w:r w:rsidRPr="00876749">
        <w:rPr>
          <w:rFonts w:ascii="Arial" w:hAnsi="Arial" w:cs="Arial"/>
          <w:b/>
          <w:sz w:val="20"/>
          <w:szCs w:val="20"/>
          <w:lang w:eastAsia="en-US"/>
        </w:rPr>
        <w:t>”</w:t>
      </w:r>
    </w:p>
    <w:p w14:paraId="02B13EE4" w14:textId="1FFC875A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4F2028">
        <w:rPr>
          <w:rFonts w:ascii="Arial" w:hAnsi="Arial" w:cs="Arial"/>
          <w:b/>
          <w:lang w:eastAsia="en-US"/>
        </w:rPr>
        <w:t>6</w:t>
      </w:r>
      <w:r>
        <w:rPr>
          <w:rFonts w:ascii="Arial" w:hAnsi="Arial" w:cs="Arial"/>
          <w:b/>
          <w:lang w:eastAsia="en-US"/>
        </w:rPr>
        <w:t>.202</w:t>
      </w:r>
      <w:r w:rsidR="00876749">
        <w:rPr>
          <w:rFonts w:ascii="Arial" w:hAnsi="Arial" w:cs="Arial"/>
          <w:b/>
          <w:lang w:eastAsia="en-US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pzp)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4B97" w14:textId="77777777" w:rsidR="00FF0600" w:rsidRDefault="00FF0600" w:rsidP="00A656D3">
      <w:pPr>
        <w:spacing w:after="0" w:line="240" w:lineRule="auto"/>
      </w:pPr>
      <w:r>
        <w:separator/>
      </w:r>
    </w:p>
  </w:endnote>
  <w:endnote w:type="continuationSeparator" w:id="0">
    <w:p w14:paraId="1B94AC78" w14:textId="77777777" w:rsidR="00FF0600" w:rsidRDefault="00FF0600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C223" w14:textId="77777777" w:rsidR="00C401E1" w:rsidRDefault="00C401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D8EF" w14:textId="77777777" w:rsidR="00FF0600" w:rsidRDefault="00FF0600" w:rsidP="00A656D3">
      <w:pPr>
        <w:spacing w:after="0" w:line="240" w:lineRule="auto"/>
      </w:pPr>
      <w:r>
        <w:separator/>
      </w:r>
    </w:p>
  </w:footnote>
  <w:footnote w:type="continuationSeparator" w:id="0">
    <w:p w14:paraId="0FA32F51" w14:textId="77777777" w:rsidR="00FF0600" w:rsidRDefault="00FF0600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80D4" w14:textId="77777777" w:rsidR="00C401E1" w:rsidRDefault="00C401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188A" w14:textId="7A9996BF" w:rsidR="00885BEC" w:rsidRDefault="00876749" w:rsidP="00C401E1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876749">
      <w:rPr>
        <w:sz w:val="20"/>
        <w:szCs w:val="20"/>
        <w:lang w:eastAsia="en-US"/>
      </w:rPr>
      <w:t>„</w:t>
    </w:r>
    <w:r w:rsidR="00C401E1" w:rsidRPr="00C401E1">
      <w:rPr>
        <w:sz w:val="20"/>
        <w:szCs w:val="20"/>
        <w:lang w:eastAsia="en-US"/>
      </w:rPr>
      <w:t>Przebudowa ul. Różanej w Lubiczu Dolnym</w:t>
    </w:r>
    <w:r w:rsidR="004F2028" w:rsidRPr="004F2028">
      <w:rPr>
        <w:sz w:val="20"/>
        <w:szCs w:val="20"/>
        <w:lang w:eastAsia="en-US"/>
      </w:rPr>
      <w:t>.</w:t>
    </w:r>
    <w:r w:rsidRPr="00876749">
      <w:rPr>
        <w:sz w:val="20"/>
        <w:szCs w:val="20"/>
        <w:lang w:eastAsia="en-US"/>
      </w:rPr>
      <w:t>”</w:t>
    </w:r>
  </w:p>
  <w:p w14:paraId="5923577F" w14:textId="77777777" w:rsidR="00876749" w:rsidRPr="00465028" w:rsidRDefault="00876749" w:rsidP="00885BE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0B0E0F"/>
    <w:rsid w:val="001B47AA"/>
    <w:rsid w:val="003709F7"/>
    <w:rsid w:val="004F2028"/>
    <w:rsid w:val="004F48C3"/>
    <w:rsid w:val="004F7F2F"/>
    <w:rsid w:val="00530297"/>
    <w:rsid w:val="005E2A7D"/>
    <w:rsid w:val="0065638A"/>
    <w:rsid w:val="0069374D"/>
    <w:rsid w:val="00717094"/>
    <w:rsid w:val="007A055E"/>
    <w:rsid w:val="007B0C45"/>
    <w:rsid w:val="00876749"/>
    <w:rsid w:val="00885BEC"/>
    <w:rsid w:val="008E0D89"/>
    <w:rsid w:val="00915133"/>
    <w:rsid w:val="0097312E"/>
    <w:rsid w:val="00A656D3"/>
    <w:rsid w:val="00A86048"/>
    <w:rsid w:val="00BA17B3"/>
    <w:rsid w:val="00C401E1"/>
    <w:rsid w:val="00CE6987"/>
    <w:rsid w:val="00DE20CE"/>
    <w:rsid w:val="00E87822"/>
    <w:rsid w:val="00F16DB5"/>
    <w:rsid w:val="00FC5B2C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Krzysztof Bień</cp:lastModifiedBy>
  <cp:revision>6</cp:revision>
  <dcterms:created xsi:type="dcterms:W3CDTF">2026-04-09T09:35:00Z</dcterms:created>
  <dcterms:modified xsi:type="dcterms:W3CDTF">2026-04-15T11:44:00Z</dcterms:modified>
</cp:coreProperties>
</file>